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BA" w:rsidRDefault="007C2FBA" w:rsidP="007C2FBA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r>
        <w:rPr>
          <w:rFonts w:cs="Times New Roman"/>
          <w:b/>
          <w:sz w:val="52"/>
        </w:rPr>
        <w:t>Памятка</w:t>
      </w:r>
      <w:r>
        <w:rPr>
          <w:rFonts w:cs="Times New Roman"/>
          <w:b/>
          <w:sz w:val="52"/>
        </w:rPr>
        <w:br/>
        <w:t xml:space="preserve">Заявителю при подаче документов </w:t>
      </w:r>
      <w:r>
        <w:rPr>
          <w:rFonts w:cs="Times New Roman"/>
          <w:b/>
          <w:sz w:val="52"/>
        </w:rPr>
        <w:br/>
        <w:t xml:space="preserve">в Национальный реестр специалистов </w:t>
      </w:r>
      <w:r>
        <w:rPr>
          <w:rFonts w:cs="Times New Roman"/>
          <w:b/>
          <w:sz w:val="52"/>
        </w:rPr>
        <w:br/>
        <w:t>в области строительства</w:t>
      </w:r>
    </w:p>
    <w:p w:rsidR="007C2FBA" w:rsidRDefault="007C2FBA" w:rsidP="007C2FBA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</w:rPr>
        <w:t>Москва 2017</w:t>
      </w:r>
    </w:p>
    <w:p w:rsidR="007C2FBA" w:rsidRDefault="007C2FBA" w:rsidP="007C2FBA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7C2FBA" w:rsidRDefault="007C2FBA" w:rsidP="007C2FBA">
      <w:pPr>
        <w:spacing w:before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18 мая 2017 года Совет Ассоциации «Национальное объединение строителей» (далее – Совет) утвердил Регламент 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 (далее – Регламент). </w:t>
      </w:r>
    </w:p>
    <w:p w:rsidR="007C2FBA" w:rsidRDefault="007C2FBA" w:rsidP="007C2FBA">
      <w:pPr>
        <w:spacing w:before="0" w:line="360" w:lineRule="auto"/>
        <w:ind w:firstLine="709"/>
        <w:jc w:val="both"/>
        <w:rPr>
          <w:rFonts w:cs="Times New Roman"/>
        </w:rPr>
      </w:pPr>
      <w:r>
        <w:rPr>
          <w:rFonts w:cs="Times New Roman"/>
          <w:szCs w:val="28"/>
        </w:rPr>
        <w:t xml:space="preserve">09 ноября 2017 г., протокол № 111 </w:t>
      </w:r>
      <w:r>
        <w:rPr>
          <w:rFonts w:cs="Times New Roman"/>
        </w:rPr>
        <w:t xml:space="preserve">Решением Совета в Регламент были внесены изменения.  </w:t>
      </w:r>
    </w:p>
    <w:p w:rsidR="007C2FBA" w:rsidRDefault="007C2FBA" w:rsidP="007C2FBA">
      <w:pPr>
        <w:spacing w:before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Регламент подготовлен в соответствии со статьей 55.</w:t>
      </w:r>
      <w:r>
        <w:rPr>
          <w:rFonts w:cs="Times New Roman"/>
          <w:vertAlign w:val="superscript"/>
        </w:rPr>
        <w:t>5-1</w:t>
      </w:r>
      <w:r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Российской Федерации»).</w:t>
      </w:r>
    </w:p>
    <w:p w:rsidR="007C2FBA" w:rsidRDefault="007C2FBA" w:rsidP="007C2FBA">
      <w:pPr>
        <w:spacing w:before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Федеральным законом № 372-ФЗ, п. 11 ст. 55.20 Градостроительного кодекса Российской Федерации создание и ведение национального реестра специалистов по организации строительства (далее - НРС) возложено на Ассоциацию «Национальное объединение строителей». </w:t>
      </w:r>
    </w:p>
    <w:p w:rsidR="007C2FBA" w:rsidRDefault="007C2FBA" w:rsidP="007C2FBA">
      <w:pPr>
        <w:spacing w:before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Регламент размещен на сайте </w:t>
      </w:r>
      <w:hyperlink r:id="rId6" w:history="1">
        <w:r>
          <w:rPr>
            <w:rStyle w:val="a3"/>
            <w:rFonts w:cs="Times New Roman"/>
            <w:lang w:val="en-US"/>
          </w:rPr>
          <w:t>www</w:t>
        </w:r>
        <w:r>
          <w:rPr>
            <w:rStyle w:val="a3"/>
            <w:rFonts w:cs="Times New Roman"/>
          </w:rPr>
          <w:t>.</w:t>
        </w:r>
        <w:proofErr w:type="spellStart"/>
        <w:r>
          <w:rPr>
            <w:rStyle w:val="a3"/>
            <w:rFonts w:cs="Times New Roman"/>
            <w:lang w:val="en-US"/>
          </w:rPr>
          <w:t>nostroy</w:t>
        </w:r>
        <w:proofErr w:type="spellEnd"/>
        <w:r>
          <w:rPr>
            <w:rStyle w:val="a3"/>
            <w:rFonts w:cs="Times New Roman"/>
          </w:rPr>
          <w:t>.</w:t>
        </w:r>
        <w:proofErr w:type="spellStart"/>
        <w:r>
          <w:rPr>
            <w:rStyle w:val="a3"/>
            <w:rFonts w:cs="Times New Roman"/>
            <w:lang w:val="en-US"/>
          </w:rPr>
          <w:t>ru</w:t>
        </w:r>
        <w:proofErr w:type="spellEnd"/>
      </w:hyperlink>
      <w:r>
        <w:rPr>
          <w:rFonts w:cs="Times New Roman"/>
        </w:rPr>
        <w:t xml:space="preserve">  в разделе «Национальный реестр специалистов». Там же размещаются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7C2FBA" w:rsidRDefault="007C2FBA" w:rsidP="007C2FBA">
      <w:pPr>
        <w:spacing w:before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соответствии с Регламентом подача заявления о включении сведений в НРС может осуществляться Заявителем двумя способами:</w:t>
      </w:r>
    </w:p>
    <w:p w:rsidR="007C2FBA" w:rsidRDefault="007C2FBA" w:rsidP="007C2FBA">
      <w:pPr>
        <w:pStyle w:val="a4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в саморегулируемую организацию в области строительства, осуществляющую функцию Оператора НРС;</w:t>
      </w:r>
    </w:p>
    <w:p w:rsidR="007C2FBA" w:rsidRDefault="007C2FBA" w:rsidP="007C2FBA">
      <w:pPr>
        <w:pStyle w:val="a4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непосредственно в Ассоциацию.</w:t>
      </w:r>
    </w:p>
    <w:p w:rsidR="007C2FBA" w:rsidRDefault="007C2FBA" w:rsidP="007C2FBA">
      <w:pPr>
        <w:spacing w:before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Почтовый адрес Ассоциации: 123242, г. Москва, ул. Малая Грузинская, дом 3. Контактный телефон Ассоциации: 8 (495) 987-31-48  </w:t>
      </w:r>
    </w:p>
    <w:p w:rsidR="007C2FBA" w:rsidRDefault="007C2FBA" w:rsidP="007C2FBA">
      <w:pPr>
        <w:spacing w:before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Электронная почта НРС: </w:t>
      </w:r>
      <w:hyperlink r:id="rId7" w:history="1">
        <w:r>
          <w:rPr>
            <w:rStyle w:val="a3"/>
            <w:rFonts w:cs="Times New Roman"/>
            <w:lang w:val="en-US"/>
          </w:rPr>
          <w:t>nrs</w:t>
        </w:r>
        <w:r>
          <w:rPr>
            <w:rStyle w:val="a3"/>
            <w:rFonts w:cs="Times New Roman"/>
          </w:rPr>
          <w:t>@</w:t>
        </w:r>
        <w:r>
          <w:rPr>
            <w:rStyle w:val="a3"/>
            <w:rFonts w:cs="Times New Roman"/>
            <w:lang w:val="en-US"/>
          </w:rPr>
          <w:t>nostroy</w:t>
        </w:r>
        <w:r>
          <w:rPr>
            <w:rStyle w:val="a3"/>
            <w:rFonts w:cs="Times New Roman"/>
          </w:rPr>
          <w:t>.</w:t>
        </w:r>
        <w:r>
          <w:rPr>
            <w:rStyle w:val="a3"/>
            <w:rFonts w:cs="Times New Roman"/>
            <w:lang w:val="en-US"/>
          </w:rPr>
          <w:t>ru</w:t>
        </w:r>
      </w:hyperlink>
      <w:r>
        <w:rPr>
          <w:rFonts w:cs="Times New Roman"/>
        </w:rPr>
        <w:t xml:space="preserve">  </w:t>
      </w:r>
    </w:p>
    <w:p w:rsidR="007C2FBA" w:rsidRDefault="007C2FBA" w:rsidP="007C2FBA">
      <w:pPr>
        <w:pageBreakBefore/>
        <w:spacing w:before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lastRenderedPageBreak/>
        <w:t>ПЕРЕЧЕНЬ ДОКУМЕНТОВ,</w:t>
      </w:r>
      <w:r>
        <w:rPr>
          <w:rFonts w:cs="Times New Roman"/>
          <w:b/>
        </w:rPr>
        <w:br w:type="page"/>
      </w:r>
      <w:r>
        <w:rPr>
          <w:rFonts w:cs="Times New Roman"/>
          <w:b/>
        </w:rPr>
        <w:lastRenderedPageBreak/>
        <w:t>предоставляемых для внесения сведений в Национальный реестр специалистов в области строительства (в соответствии с п. 7.8 Регламента)</w:t>
      </w:r>
    </w:p>
    <w:p w:rsidR="007C2FBA" w:rsidRDefault="007C2FBA" w:rsidP="007C2FBA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5"/>
        <w:tblW w:w="9204" w:type="dxa"/>
        <w:tblInd w:w="0" w:type="dxa"/>
        <w:tblLook w:val="04A0" w:firstRow="1" w:lastRow="0" w:firstColumn="1" w:lastColumn="0" w:noHBand="0" w:noVBand="1"/>
      </w:tblPr>
      <w:tblGrid>
        <w:gridCol w:w="482"/>
        <w:gridCol w:w="4065"/>
        <w:gridCol w:w="4657"/>
      </w:tblGrid>
      <w:tr w:rsidR="007C2FBA" w:rsidTr="007C2FBA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C2FBA" w:rsidRDefault="007C2FBA">
            <w:pPr>
              <w:spacing w:before="0"/>
              <w:ind w:hanging="2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C2FBA" w:rsidRDefault="007C2FBA">
            <w:pPr>
              <w:spacing w:befor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Документ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C2FBA" w:rsidRDefault="007C2FBA">
            <w:pPr>
              <w:spacing w:befor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Форма предоставления</w:t>
            </w:r>
          </w:p>
        </w:tc>
      </w:tr>
      <w:tr w:rsidR="007C2FBA" w:rsidTr="007C2FBA">
        <w:tc>
          <w:tcPr>
            <w:tcW w:w="4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BA" w:rsidRDefault="007C2FBA">
            <w:pPr>
              <w:spacing w:before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hideMark/>
          </w:tcPr>
          <w:p w:rsidR="007C2FBA" w:rsidRDefault="007C2FBA">
            <w:pPr>
              <w:spacing w:before="0"/>
              <w:ind w:left="6" w:hanging="6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Заявление на включение </w:t>
            </w:r>
            <w:r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в Национальный реестр специалистов </w:t>
            </w:r>
            <w:r>
              <w:rPr>
                <w:rFonts w:cs="Times New Roman"/>
                <w:b/>
                <w:i/>
              </w:rPr>
              <w:t>в области строительства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  <w:hideMark/>
          </w:tcPr>
          <w:p w:rsidR="007C2FBA" w:rsidRDefault="007C2FBA">
            <w:pPr>
              <w:spacing w:before="0"/>
              <w:ind w:hanging="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7C2FBA" w:rsidTr="007C2FBA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BA" w:rsidRDefault="007C2FBA">
            <w:pPr>
              <w:spacing w:before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BA" w:rsidRDefault="007C2FBA">
            <w:pPr>
              <w:spacing w:before="0"/>
              <w:jc w:val="left"/>
              <w:rPr>
                <w:rFonts w:cs="Times New Roman"/>
                <w:b/>
                <w:i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Документ о высшем образовании </w:t>
            </w:r>
            <w:r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ru-RU"/>
              </w:rPr>
              <w:t>по профессии, специальности или направлению подготовки в области строительства (в соответствии с Приказом Минстроя России № 1427/</w:t>
            </w:r>
            <w:proofErr w:type="spellStart"/>
            <w:proofErr w:type="gramStart"/>
            <w:r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 от 13.10.2017 года)</w:t>
            </w:r>
          </w:p>
        </w:tc>
      </w:tr>
      <w:tr w:rsidR="007C2FBA" w:rsidTr="007C2FB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BA" w:rsidRDefault="007C2FBA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7C2FBA" w:rsidRDefault="007C2FBA">
            <w:pPr>
              <w:spacing w:before="0"/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BA" w:rsidRDefault="007C2FBA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Копия, удостоверенная нотариусом</w:t>
            </w:r>
          </w:p>
          <w:p w:rsidR="007C2FBA" w:rsidRDefault="007C2FBA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7C2FBA" w:rsidTr="007C2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BA" w:rsidRDefault="007C2FBA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7C2FBA" w:rsidRDefault="007C2FBA">
            <w:pPr>
              <w:spacing w:before="0"/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color w:val="000000" w:themeColor="text1"/>
              </w:rPr>
              <w:t>выданный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иностранным образовательным учреждением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FBA" w:rsidRDefault="007C2FBA">
            <w:pPr>
              <w:suppressAutoHyphens/>
              <w:spacing w:before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>Копия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, удостоверенная нотариусом</w:t>
            </w:r>
            <w:r>
              <w:rPr>
                <w:rFonts w:cs="Times New Roman"/>
                <w:color w:val="000000" w:themeColor="text1"/>
              </w:rPr>
              <w:t xml:space="preserve">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7C2FBA" w:rsidTr="007C2FBA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BA" w:rsidRDefault="007C2FBA">
            <w:pPr>
              <w:spacing w:before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C2FBA" w:rsidRDefault="007C2FBA">
            <w:pPr>
              <w:spacing w:before="0"/>
              <w:jc w:val="center"/>
              <w:rPr>
                <w:rFonts w:cs="Times New Roman"/>
                <w:b/>
                <w:i/>
                <w:color w:val="000000" w:themeColor="text1"/>
                <w:sz w:val="22"/>
              </w:rPr>
            </w:pPr>
            <w:r>
              <w:rPr>
                <w:rFonts w:cs="Times New Roman"/>
                <w:b/>
                <w:i/>
                <w:color w:val="000000" w:themeColor="text1"/>
              </w:rPr>
              <w:t>Документ о наличии у Заявителя необходимого стажа:</w:t>
            </w:r>
          </w:p>
        </w:tc>
      </w:tr>
      <w:tr w:rsidR="007C2FBA" w:rsidTr="007C2FBA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BA" w:rsidRDefault="007C2FBA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  <w:hideMark/>
          </w:tcPr>
          <w:p w:rsidR="007C2FBA" w:rsidRDefault="007C2FBA">
            <w:pPr>
              <w:pStyle w:val="a4"/>
              <w:suppressAutoHyphens/>
              <w:spacing w:before="0"/>
              <w:ind w:left="0"/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>Трудовая книжка (дубликат)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C2FBA" w:rsidRDefault="007C2FBA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 xml:space="preserve">Копия </w:t>
            </w:r>
            <w:r>
              <w:rPr>
                <w:rFonts w:cs="Times New Roman"/>
                <w:b/>
                <w:color w:val="000000" w:themeColor="text1"/>
              </w:rPr>
              <w:t>всех</w:t>
            </w:r>
            <w:r>
              <w:rPr>
                <w:rFonts w:cs="Times New Roman"/>
                <w:color w:val="000000" w:themeColor="text1"/>
              </w:rPr>
              <w:t xml:space="preserve">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</w:t>
            </w:r>
            <w:proofErr w:type="gramStart"/>
            <w:r>
              <w:rPr>
                <w:rFonts w:cs="Times New Roman"/>
                <w:color w:val="000000" w:themeColor="text1"/>
              </w:rPr>
              <w:t>Р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6.30-2003 и Указом Президиума Верховного совета СССР от 04.08.1983 № 9779-Х  или нотариусом</w:t>
            </w:r>
          </w:p>
        </w:tc>
      </w:tr>
      <w:tr w:rsidR="007C2FBA" w:rsidTr="007C2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BA" w:rsidRDefault="007C2FBA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C2FBA" w:rsidRDefault="007C2FBA">
            <w:pPr>
              <w:suppressAutoHyphens/>
              <w:spacing w:before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</w:rPr>
              <w:t>Трудовой договор, подтверждающий наличие у заявителя необходимого стажа работы, (</w:t>
            </w:r>
            <w:r>
              <w:rPr>
                <w:rFonts w:cs="Times New Roman"/>
                <w:b/>
                <w:color w:val="000000" w:themeColor="text1"/>
              </w:rPr>
              <w:t>при необходимости подтверждения стажа работы по совместительству, не внесенного в трудовую книжку</w:t>
            </w:r>
            <w:r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C2FBA" w:rsidRDefault="007C2FBA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Копия, заверенная текущим (последним) работодателем </w:t>
            </w: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с приложением </w:t>
            </w:r>
            <w:r>
              <w:rPr>
                <w:rFonts w:cs="Times New Roman"/>
                <w:b/>
                <w:color w:val="000000" w:themeColor="text1"/>
              </w:rPr>
              <w:t>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</w:tr>
      <w:tr w:rsidR="007C2FBA" w:rsidTr="007C2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BA" w:rsidRDefault="007C2FBA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C2FBA" w:rsidRDefault="007C2FBA">
            <w:pPr>
              <w:suppressAutoHyphens/>
              <w:spacing w:befor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Выписка из личного дела или </w:t>
            </w:r>
            <w:r>
              <w:rPr>
                <w:rFonts w:cs="Times New Roman"/>
                <w:color w:val="000000" w:themeColor="text1"/>
              </w:rPr>
              <w:lastRenderedPageBreak/>
              <w:t>из послужного списка, заверенная военным комиссариатом, иным органом и организацией, осуществляющей хранение личных дел Заявителя</w:t>
            </w:r>
          </w:p>
          <w:p w:rsidR="007C2FBA" w:rsidRDefault="007C2FBA">
            <w:pPr>
              <w:suppressAutoHyphens/>
              <w:spacing w:before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auto" w:fill="auto"/>
            <w:hideMark/>
          </w:tcPr>
          <w:p w:rsidR="007C2FBA" w:rsidRDefault="007C2FBA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 xml:space="preserve">Копия, заверенная военным </w:t>
            </w:r>
            <w:r>
              <w:rPr>
                <w:rFonts w:cs="Times New Roman"/>
                <w:color w:val="000000" w:themeColor="text1"/>
              </w:rPr>
              <w:lastRenderedPageBreak/>
              <w:t>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7C2FBA" w:rsidTr="007C2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BA" w:rsidRDefault="007C2FBA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C2FBA" w:rsidRDefault="007C2FBA">
            <w:pPr>
              <w:suppressAutoHyphens/>
              <w:spacing w:befor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Выписка из ЕГРИП</w:t>
            </w:r>
          </w:p>
          <w:p w:rsidR="007C2FBA" w:rsidRDefault="007C2FBA">
            <w:pPr>
              <w:suppressAutoHyphens/>
              <w:spacing w:before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</w:rPr>
              <w:t>(</w:t>
            </w:r>
            <w:r>
              <w:rPr>
                <w:rFonts w:cs="Times New Roman"/>
                <w:b/>
                <w:color w:val="000000" w:themeColor="text1"/>
              </w:rPr>
              <w:t>для подтверждения стажа индивидуального предпринимателя</w:t>
            </w:r>
            <w:r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auto" w:fill="auto"/>
            <w:hideMark/>
          </w:tcPr>
          <w:p w:rsidR="007C2FBA" w:rsidRDefault="007C2FBA">
            <w:pPr>
              <w:spacing w:before="0"/>
              <w:ind w:hanging="3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</w:rPr>
              <w:t>Оригинал или копия</w:t>
            </w:r>
          </w:p>
        </w:tc>
      </w:tr>
      <w:tr w:rsidR="007C2FBA" w:rsidTr="007C2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BA" w:rsidRDefault="007C2FBA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C2FBA" w:rsidRDefault="007C2FBA">
            <w:pPr>
              <w:suppressAutoHyphens/>
              <w:spacing w:befor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:rsidR="007C2FBA" w:rsidRDefault="007C2FBA">
            <w:pPr>
              <w:suppressAutoHyphens/>
              <w:spacing w:before="0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auto" w:fill="auto"/>
            <w:hideMark/>
          </w:tcPr>
          <w:p w:rsidR="007C2FBA" w:rsidRDefault="007C2FBA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>Копия</w:t>
            </w:r>
          </w:p>
        </w:tc>
      </w:tr>
      <w:tr w:rsidR="007C2FBA" w:rsidTr="007C2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BA" w:rsidRDefault="007C2FBA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7C2FBA" w:rsidRDefault="007C2FBA">
            <w:pPr>
              <w:spacing w:before="0"/>
              <w:ind w:hanging="3"/>
              <w:jc w:val="center"/>
              <w:rPr>
                <w:rFonts w:cs="Times New Roman"/>
                <w:b/>
                <w:i/>
                <w:color w:val="000000" w:themeColor="text1"/>
                <w:sz w:val="22"/>
              </w:rPr>
            </w:pPr>
            <w:r>
              <w:rPr>
                <w:rFonts w:cs="Times New Roman"/>
                <w:b/>
                <w:i/>
                <w:color w:val="000000" w:themeColor="text1"/>
              </w:rPr>
              <w:t>Для подтверждения осуществления Заявителем трудовой функции в области строительства и (или) осуществления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i/>
                <w:color w:val="000000" w:themeColor="text1"/>
              </w:rPr>
              <w:t>работодателем деятельности в области строительства Заявитель вправе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i/>
                <w:color w:val="000000" w:themeColor="text1"/>
              </w:rPr>
              <w:t xml:space="preserve">дополнительно </w:t>
            </w:r>
            <w:proofErr w:type="gramStart"/>
            <w:r>
              <w:rPr>
                <w:rFonts w:cs="Times New Roman"/>
                <w:b/>
                <w:i/>
                <w:color w:val="000000" w:themeColor="text1"/>
              </w:rPr>
              <w:t>предоставить иные документы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</w:rPr>
              <w:t>, подтверждающие такой факт, в том числе:</w:t>
            </w:r>
          </w:p>
        </w:tc>
      </w:tr>
      <w:tr w:rsidR="007C2FBA" w:rsidTr="007C2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BA" w:rsidRDefault="007C2FBA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7C2FBA" w:rsidRDefault="007C2FBA">
            <w:pPr>
              <w:pStyle w:val="a4"/>
              <w:suppressAutoHyphens/>
              <w:spacing w:before="0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Выписка из ЕГРЮЛ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7C2FBA" w:rsidRDefault="007C2FBA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>Оригинал или копия</w:t>
            </w:r>
          </w:p>
        </w:tc>
      </w:tr>
      <w:tr w:rsidR="007C2FBA" w:rsidTr="007C2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BA" w:rsidRDefault="007C2FBA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7C2FBA" w:rsidRDefault="007C2FBA">
            <w:pPr>
              <w:pStyle w:val="a4"/>
              <w:suppressAutoHyphens/>
              <w:spacing w:before="0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7C2FBA" w:rsidRDefault="007C2FBA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7C2FBA" w:rsidTr="007C2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BA" w:rsidRDefault="007C2FBA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7C2FBA" w:rsidRDefault="007C2FBA">
            <w:pPr>
              <w:pStyle w:val="a4"/>
              <w:suppressAutoHyphens/>
              <w:spacing w:before="0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7C2FBA" w:rsidRDefault="007C2FBA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7C2FBA" w:rsidTr="007C2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BA" w:rsidRDefault="007C2FBA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2FBA" w:rsidRDefault="007C2FBA">
            <w:pPr>
              <w:pStyle w:val="a4"/>
              <w:suppressAutoHyphens/>
              <w:spacing w:before="0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7C2FBA" w:rsidRDefault="007C2FBA">
            <w:pPr>
              <w:pStyle w:val="a4"/>
              <w:suppressAutoHyphens/>
              <w:spacing w:before="0"/>
              <w:ind w:left="0"/>
              <w:rPr>
                <w:rFonts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7C2FBA" w:rsidRDefault="007C2FBA">
            <w:pPr>
              <w:spacing w:before="0"/>
              <w:ind w:hanging="3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Копия, </w:t>
            </w:r>
            <w:r>
              <w:rPr>
                <w:rFonts w:cs="Times New Roman"/>
                <w:color w:val="000000" w:themeColor="text1"/>
              </w:rPr>
              <w:t>заверенная текущим (последним) работодателем,</w:t>
            </w:r>
          </w:p>
          <w:p w:rsidR="007C2FBA" w:rsidRDefault="007C2FBA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</w:tr>
      <w:tr w:rsidR="007C2FBA" w:rsidTr="007C2FBA">
        <w:trPr>
          <w:trHeight w:val="10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C2FBA" w:rsidRDefault="007C2FBA">
            <w:pPr>
              <w:spacing w:before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C2FBA" w:rsidRDefault="007C2FBA">
            <w:pPr>
              <w:spacing w:before="0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 xml:space="preserve">Документ о повышении квалификации или </w:t>
            </w:r>
            <w:r>
              <w:rPr>
                <w:rFonts w:cs="Times New Roman"/>
                <w:b/>
                <w:i/>
                <w:color w:val="000000" w:themeColor="text1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7C2FBA" w:rsidTr="007C2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2FBA" w:rsidRDefault="007C2FBA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hideMark/>
          </w:tcPr>
          <w:p w:rsidR="007C2FBA" w:rsidRDefault="007C2FBA">
            <w:pPr>
              <w:suppressAutoHyphens/>
              <w:spacing w:before="0"/>
              <w:rPr>
                <w:rFonts w:eastAsia="Times New Roman" w:cs="Times New Roman"/>
                <w:bCs/>
                <w:color w:val="000000" w:themeColor="text1"/>
                <w:kern w:val="24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  <w:hideMark/>
          </w:tcPr>
          <w:p w:rsidR="007C2FBA" w:rsidRDefault="007C2FBA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7C2FBA" w:rsidTr="007C2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2FBA" w:rsidRDefault="007C2FBA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hideMark/>
          </w:tcPr>
          <w:p w:rsidR="007C2FBA" w:rsidRDefault="007C2FBA">
            <w:pPr>
              <w:suppressAutoHyphens/>
              <w:spacing w:before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C2FBA" w:rsidRDefault="007C2FBA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>Копия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7C2FBA" w:rsidTr="007C2FB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BA" w:rsidRDefault="007C2FBA">
            <w:pPr>
              <w:spacing w:before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C2FBA" w:rsidRDefault="007C2FBA">
            <w:pPr>
              <w:spacing w:befor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Разрешение на работу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2FBA" w:rsidRDefault="007C2FBA">
            <w:pPr>
              <w:spacing w:before="0"/>
              <w:ind w:hanging="3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Копия</w:t>
            </w:r>
          </w:p>
          <w:p w:rsidR="007C2FBA" w:rsidRDefault="007C2FBA">
            <w:pPr>
              <w:spacing w:before="0"/>
              <w:ind w:hanging="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C2FBA" w:rsidTr="007C2FB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BA" w:rsidRDefault="007C2FBA">
            <w:pPr>
              <w:spacing w:before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  <w:hideMark/>
          </w:tcPr>
          <w:p w:rsidR="007C2FBA" w:rsidRDefault="007C2FBA">
            <w:pPr>
              <w:spacing w:before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i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b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>
              <w:rPr>
                <w:rFonts w:cs="Times New Roman"/>
              </w:rPr>
              <w:t xml:space="preserve"> в порядке, </w:t>
            </w:r>
            <w:r>
              <w:rPr>
                <w:rFonts w:cs="Times New Roman"/>
              </w:rPr>
              <w:lastRenderedPageBreak/>
              <w:t>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>
              <w:rPr>
                <w:rFonts w:cs="Times New Roman"/>
              </w:rPr>
              <w:t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:rsidR="007C2FBA" w:rsidRDefault="007C2FBA">
            <w:pPr>
              <w:spacing w:before="0"/>
              <w:ind w:hanging="3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lastRenderedPageBreak/>
              <w:t>Оригинал или нотариально заверенная копия справки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7C2FBA" w:rsidRDefault="007C2FBA">
            <w:pPr>
              <w:spacing w:before="0"/>
              <w:ind w:hanging="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C2FBA" w:rsidTr="007C2FB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BA" w:rsidRDefault="007C2FBA">
            <w:pPr>
              <w:spacing w:before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BA" w:rsidRDefault="007C2FBA">
            <w:pPr>
              <w:suppressAutoHyphens/>
              <w:spacing w:before="40" w:after="40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</w:rPr>
              <w:t xml:space="preserve">Документы, </w:t>
            </w:r>
            <w:proofErr w:type="gramStart"/>
            <w:r>
              <w:rPr>
                <w:rFonts w:cs="Times New Roman"/>
                <w:i/>
              </w:rPr>
              <w:t>подтверждающих</w:t>
            </w:r>
            <w:proofErr w:type="gramEnd"/>
            <w:r>
              <w:rPr>
                <w:rFonts w:cs="Times New Roman"/>
                <w:i/>
              </w:rPr>
              <w:t xml:space="preserve"> изменение Заявителем фамилии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C2FBA" w:rsidRDefault="007C2FBA">
            <w:pPr>
              <w:spacing w:before="0"/>
              <w:ind w:hanging="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Копии</w:t>
            </w:r>
          </w:p>
        </w:tc>
      </w:tr>
      <w:tr w:rsidR="007C2FBA" w:rsidTr="007C2FB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BA" w:rsidRDefault="007C2FBA">
            <w:pPr>
              <w:spacing w:before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C2FBA" w:rsidRDefault="007C2FBA">
            <w:pPr>
              <w:suppressAutoHyphens/>
              <w:spacing w:before="40" w:after="40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</w:rPr>
              <w:t>Согласие на обработку персональных данных Ассоциацией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  <w:hideMark/>
          </w:tcPr>
          <w:p w:rsidR="007C2FBA" w:rsidRDefault="007C2FBA">
            <w:pPr>
              <w:spacing w:before="0"/>
              <w:ind w:hanging="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Оригинал</w:t>
            </w:r>
          </w:p>
        </w:tc>
      </w:tr>
    </w:tbl>
    <w:p w:rsidR="007C2FBA" w:rsidRDefault="007C2FBA" w:rsidP="007C2FBA">
      <w:pPr>
        <w:spacing w:before="0"/>
        <w:rPr>
          <w:rFonts w:cs="Times New Roman"/>
          <w:b/>
        </w:rPr>
        <w:sectPr w:rsidR="007C2FBA">
          <w:pgSz w:w="11905" w:h="16838"/>
          <w:pgMar w:top="1134" w:right="1134" w:bottom="1418" w:left="1418" w:header="425" w:footer="567" w:gutter="0"/>
          <w:cols w:space="720"/>
        </w:sectPr>
      </w:pPr>
      <w:bookmarkStart w:id="0" w:name="_GoBack"/>
      <w:bookmarkEnd w:id="0"/>
    </w:p>
    <w:p w:rsidR="00C22A8E" w:rsidRDefault="00C22A8E"/>
    <w:sectPr w:rsidR="00C2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BA"/>
    <w:rsid w:val="007C2FBA"/>
    <w:rsid w:val="00C2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B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F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2FBA"/>
    <w:pPr>
      <w:ind w:left="720"/>
      <w:contextualSpacing/>
    </w:pPr>
  </w:style>
  <w:style w:type="table" w:styleId="a5">
    <w:name w:val="Table Grid"/>
    <w:basedOn w:val="a1"/>
    <w:uiPriority w:val="59"/>
    <w:rsid w:val="007C2FBA"/>
    <w:pPr>
      <w:spacing w:after="0" w:line="240" w:lineRule="auto"/>
      <w:jc w:val="both"/>
    </w:pPr>
    <w:rPr>
      <w:rFonts w:ascii="Tahoma" w:hAnsi="Tahoma" w:cs="Tahom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B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F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2FBA"/>
    <w:pPr>
      <w:ind w:left="720"/>
      <w:contextualSpacing/>
    </w:pPr>
  </w:style>
  <w:style w:type="table" w:styleId="a5">
    <w:name w:val="Table Grid"/>
    <w:basedOn w:val="a1"/>
    <w:uiPriority w:val="59"/>
    <w:rsid w:val="007C2FBA"/>
    <w:pPr>
      <w:spacing w:after="0" w:line="240" w:lineRule="auto"/>
      <w:jc w:val="both"/>
    </w:pPr>
    <w:rPr>
      <w:rFonts w:ascii="Tahoma" w:hAnsi="Tahoma" w:cs="Tahom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rs@nostr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stro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</dc:creator>
  <cp:lastModifiedBy>Муха</cp:lastModifiedBy>
  <cp:revision>1</cp:revision>
  <dcterms:created xsi:type="dcterms:W3CDTF">2017-11-22T09:56:00Z</dcterms:created>
  <dcterms:modified xsi:type="dcterms:W3CDTF">2017-11-22T09:56:00Z</dcterms:modified>
</cp:coreProperties>
</file>